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143" w:rsidRDefault="00040A65" w:rsidP="00B70143">
      <w:pPr>
        <w:spacing w:after="60"/>
        <w:ind w:firstLine="708"/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t xml:space="preserve">  </w:t>
      </w:r>
      <w:r w:rsidR="00B70143">
        <w:rPr>
          <w:b/>
          <w:sz w:val="36"/>
          <w:szCs w:val="36"/>
        </w:rPr>
        <w:tab/>
      </w:r>
      <w:r w:rsidR="00B70143">
        <w:rPr>
          <w:b/>
          <w:sz w:val="36"/>
          <w:szCs w:val="36"/>
        </w:rPr>
        <w:tab/>
      </w:r>
      <w:r w:rsidR="00B70143">
        <w:rPr>
          <w:b/>
          <w:sz w:val="36"/>
          <w:szCs w:val="36"/>
        </w:rPr>
        <w:tab/>
      </w:r>
      <w:r w:rsidR="00B70143">
        <w:rPr>
          <w:b/>
          <w:sz w:val="36"/>
          <w:szCs w:val="36"/>
        </w:rPr>
        <w:tab/>
      </w:r>
    </w:p>
    <w:p w:rsidR="0093093B" w:rsidRDefault="00B70143" w:rsidP="0093093B">
      <w:pPr>
        <w:spacing w:after="60"/>
        <w:ind w:left="708"/>
        <w:rPr>
          <w:b/>
          <w:sz w:val="36"/>
          <w:szCs w:val="36"/>
          <w:u w:val="single"/>
        </w:rPr>
      </w:pPr>
      <w:r w:rsidRPr="00B70143">
        <w:rPr>
          <w:b/>
          <w:sz w:val="36"/>
          <w:szCs w:val="36"/>
        </w:rPr>
        <w:t xml:space="preserve"> </w:t>
      </w:r>
      <w:r w:rsidR="0093093B">
        <w:rPr>
          <w:b/>
          <w:sz w:val="36"/>
          <w:szCs w:val="36"/>
          <w:u w:val="single"/>
        </w:rPr>
        <w:t>Guide de reprise à l’attention des joueurs de l’A.L.T.T</w:t>
      </w:r>
    </w:p>
    <w:p w:rsidR="0093093B" w:rsidRDefault="0093093B" w:rsidP="0093093B">
      <w:pPr>
        <w:spacing w:after="60"/>
        <w:ind w:left="708" w:firstLine="708"/>
        <w:rPr>
          <w:b/>
          <w:sz w:val="36"/>
          <w:szCs w:val="36"/>
          <w:u w:val="single"/>
        </w:rPr>
      </w:pPr>
    </w:p>
    <w:p w:rsidR="00040A65" w:rsidRDefault="00A22EDC" w:rsidP="00A22EDC">
      <w:pPr>
        <w:spacing w:after="60"/>
      </w:pPr>
      <w:r>
        <w:t>Vous trouverez</w:t>
      </w:r>
      <w:r w:rsidR="0031625A">
        <w:t xml:space="preserve"> ci-après</w:t>
      </w:r>
      <w:r>
        <w:t xml:space="preserve"> un certain nombre de recommandations et de précisons e</w:t>
      </w:r>
      <w:r w:rsidR="0093093B">
        <w:t>n complément du guide de reprise de la FFTT en pièce jointe</w:t>
      </w:r>
      <w:r>
        <w:t>, à savoir :</w:t>
      </w:r>
    </w:p>
    <w:p w:rsidR="00A22EDC" w:rsidRDefault="00A22EDC" w:rsidP="00A22EDC">
      <w:pPr>
        <w:pStyle w:val="Paragraphedeliste"/>
        <w:numPr>
          <w:ilvl w:val="0"/>
          <w:numId w:val="24"/>
        </w:numPr>
        <w:spacing w:after="60"/>
      </w:pPr>
      <w:r>
        <w:t>Un planning de réservations a été établi</w:t>
      </w:r>
      <w:r w:rsidR="00D2286D">
        <w:t xml:space="preserve"> pour 4 tables</w:t>
      </w:r>
      <w:r>
        <w:t>, comme pour des courts de tennis</w:t>
      </w:r>
      <w:r w:rsidR="00223224">
        <w:t>.</w:t>
      </w:r>
    </w:p>
    <w:p w:rsidR="00A22EDC" w:rsidRDefault="00A22EDC" w:rsidP="00A22EDC">
      <w:pPr>
        <w:pStyle w:val="Paragraphedeliste"/>
        <w:numPr>
          <w:ilvl w:val="0"/>
          <w:numId w:val="24"/>
        </w:numPr>
        <w:spacing w:after="60"/>
      </w:pPr>
      <w:r>
        <w:t>Les inscriptions des joueurs  se feront par téléphone au 06.67.05.90.54.</w:t>
      </w:r>
      <w:r w:rsidR="0006109F">
        <w:t xml:space="preserve"> pendant les heures des</w:t>
      </w:r>
      <w:bookmarkStart w:id="0" w:name="_GoBack"/>
      <w:bookmarkEnd w:id="0"/>
      <w:r w:rsidR="0006109F">
        <w:t xml:space="preserve"> séances uniquement.</w:t>
      </w:r>
    </w:p>
    <w:p w:rsidR="00A22EDC" w:rsidRDefault="00A22EDC" w:rsidP="00A22EDC">
      <w:pPr>
        <w:pStyle w:val="Paragraphedeliste"/>
        <w:numPr>
          <w:ilvl w:val="0"/>
          <w:numId w:val="24"/>
        </w:numPr>
        <w:spacing w:after="60"/>
      </w:pPr>
      <w:r>
        <w:t xml:space="preserve">Les créneaux prévus </w:t>
      </w:r>
      <w:r w:rsidR="0031625A">
        <w:t xml:space="preserve">seront </w:t>
      </w:r>
      <w:r>
        <w:t>d’une heure trente, temps de nettoyage compris.</w:t>
      </w:r>
    </w:p>
    <w:p w:rsidR="00D2286D" w:rsidRDefault="00D2286D" w:rsidP="00A22EDC">
      <w:pPr>
        <w:pStyle w:val="Paragraphedeliste"/>
        <w:numPr>
          <w:ilvl w:val="0"/>
          <w:numId w:val="24"/>
        </w:numPr>
        <w:spacing w:after="60"/>
      </w:pPr>
      <w:r>
        <w:t xml:space="preserve">Un quart d’heure inoccupé est réservé entre les séances. </w:t>
      </w:r>
    </w:p>
    <w:p w:rsidR="00A22EDC" w:rsidRDefault="00A22EDC" w:rsidP="00A22EDC">
      <w:pPr>
        <w:pStyle w:val="Paragraphedeliste"/>
        <w:numPr>
          <w:ilvl w:val="0"/>
          <w:numId w:val="24"/>
        </w:numPr>
        <w:spacing w:after="60"/>
      </w:pPr>
      <w:r>
        <w:t>En dehors des aires de jeu les joueurs devront obligatoirement porter leur masque.</w:t>
      </w:r>
    </w:p>
    <w:p w:rsidR="00D2286D" w:rsidRDefault="00D2286D" w:rsidP="00A22EDC">
      <w:pPr>
        <w:pStyle w:val="Paragraphedeliste"/>
        <w:numPr>
          <w:ilvl w:val="0"/>
          <w:numId w:val="24"/>
        </w:numPr>
        <w:spacing w:after="60"/>
      </w:pPr>
      <w:r>
        <w:t>L’accueil et le contrôle de l’accès seront  assurés par Nicolas Hamon.</w:t>
      </w:r>
    </w:p>
    <w:p w:rsidR="00D2286D" w:rsidRDefault="00D2286D" w:rsidP="00A22EDC">
      <w:pPr>
        <w:pStyle w:val="Paragraphedeliste"/>
        <w:numPr>
          <w:ilvl w:val="0"/>
          <w:numId w:val="24"/>
        </w:numPr>
        <w:spacing w:after="60"/>
      </w:pPr>
      <w:r>
        <w:t>L’organisation des séances et le contrôle du nettoyage seront assurés par Nicolas Hamon.</w:t>
      </w:r>
    </w:p>
    <w:p w:rsidR="00D2286D" w:rsidRDefault="00D2286D" w:rsidP="00A22EDC">
      <w:pPr>
        <w:pStyle w:val="Paragraphedeliste"/>
        <w:numPr>
          <w:ilvl w:val="0"/>
          <w:numId w:val="24"/>
        </w:numPr>
        <w:spacing w:after="60"/>
      </w:pPr>
      <w:r>
        <w:t>L’entrée du gymnase se fera par l’accès habituel, la sortie de la salle par l’escalier de secours au fond de la salle.</w:t>
      </w:r>
    </w:p>
    <w:p w:rsidR="00D2286D" w:rsidRDefault="00D2286D" w:rsidP="00A22EDC">
      <w:pPr>
        <w:pStyle w:val="Paragraphedeliste"/>
        <w:numPr>
          <w:ilvl w:val="0"/>
          <w:numId w:val="24"/>
        </w:numPr>
        <w:spacing w:after="60"/>
      </w:pPr>
      <w:r>
        <w:t>Les balles (2 par joueurs) seront fournies par le club, elles porteront un repère pour chaque demi- table.</w:t>
      </w:r>
    </w:p>
    <w:p w:rsidR="00AF362F" w:rsidRDefault="00AF362F" w:rsidP="00AF362F">
      <w:pPr>
        <w:pStyle w:val="Paragraphedeliste"/>
        <w:spacing w:after="60"/>
      </w:pPr>
    </w:p>
    <w:p w:rsidR="00D2286D" w:rsidRPr="00AF362F" w:rsidRDefault="00AF362F" w:rsidP="00AF362F">
      <w:pPr>
        <w:spacing w:after="60"/>
        <w:ind w:left="2832"/>
        <w:rPr>
          <w:u w:val="single"/>
        </w:rPr>
      </w:pPr>
      <w:r w:rsidRPr="00AF362F">
        <w:rPr>
          <w:u w:val="single"/>
        </w:rPr>
        <w:t>PLANNING DES SEANCES</w:t>
      </w:r>
      <w:r w:rsidR="00D2286D" w:rsidRPr="00AF362F">
        <w:rPr>
          <w:u w:val="single"/>
        </w:rPr>
        <w:t xml:space="preserve">   </w:t>
      </w:r>
    </w:p>
    <w:p w:rsidR="00A22EDC" w:rsidRDefault="00A22EDC" w:rsidP="00A22EDC">
      <w:pPr>
        <w:spacing w:after="60"/>
      </w:pPr>
    </w:p>
    <w:p w:rsidR="0031625A" w:rsidRDefault="00AF362F" w:rsidP="00AF362F">
      <w:pPr>
        <w:spacing w:after="60"/>
      </w:pPr>
      <w:r w:rsidRPr="0031625A">
        <w:rPr>
          <w:u w:val="single"/>
        </w:rPr>
        <w:t>Lundi</w:t>
      </w:r>
      <w:r w:rsidRPr="0031625A">
        <w:t> :</w:t>
      </w:r>
      <w:r w:rsidR="0031625A">
        <w:tab/>
      </w:r>
      <w:r w:rsidR="0031625A">
        <w:tab/>
      </w:r>
      <w:r w:rsidRPr="0031625A">
        <w:t>16h à 17h30</w:t>
      </w:r>
    </w:p>
    <w:p w:rsidR="00040A65" w:rsidRPr="0031625A" w:rsidRDefault="00AF362F" w:rsidP="00AF362F">
      <w:pPr>
        <w:spacing w:after="60"/>
      </w:pPr>
      <w:r w:rsidRPr="0031625A">
        <w:t xml:space="preserve"> </w:t>
      </w:r>
      <w:r w:rsidR="0031625A">
        <w:tab/>
      </w:r>
      <w:r w:rsidR="0031625A">
        <w:tab/>
      </w:r>
      <w:r w:rsidRPr="0031625A">
        <w:t xml:space="preserve">17h45 à 19h15 </w:t>
      </w:r>
    </w:p>
    <w:p w:rsidR="0031625A" w:rsidRDefault="0031625A" w:rsidP="00AF362F">
      <w:pPr>
        <w:spacing w:after="60"/>
      </w:pPr>
      <w:r w:rsidRPr="0031625A">
        <w:rPr>
          <w:u w:val="single"/>
        </w:rPr>
        <w:t>Mardi</w:t>
      </w:r>
      <w:r>
        <w:t> :</w:t>
      </w:r>
      <w:r>
        <w:tab/>
      </w:r>
      <w:r>
        <w:tab/>
      </w:r>
      <w:r w:rsidR="00AF362F" w:rsidRPr="0031625A">
        <w:t xml:space="preserve">16h à 17h30  </w:t>
      </w:r>
    </w:p>
    <w:p w:rsidR="0031625A" w:rsidRDefault="00AF362F" w:rsidP="0031625A">
      <w:pPr>
        <w:spacing w:after="60"/>
        <w:ind w:left="708" w:firstLine="708"/>
      </w:pPr>
      <w:r w:rsidRPr="0031625A">
        <w:t xml:space="preserve">17h45 à 19h15  </w:t>
      </w:r>
    </w:p>
    <w:p w:rsidR="00AF362F" w:rsidRPr="0031625A" w:rsidRDefault="00AF362F" w:rsidP="0031625A">
      <w:pPr>
        <w:spacing w:after="60"/>
        <w:ind w:left="708" w:firstLine="708"/>
      </w:pPr>
      <w:r w:rsidRPr="0031625A">
        <w:t>19h30 à 2</w:t>
      </w:r>
      <w:r w:rsidR="00623965">
        <w:t>1</w:t>
      </w:r>
      <w:r w:rsidRPr="0031625A">
        <w:t>h</w:t>
      </w:r>
      <w:r w:rsidR="00623965">
        <w:t>00</w:t>
      </w:r>
    </w:p>
    <w:p w:rsidR="0031625A" w:rsidRDefault="0031625A" w:rsidP="00AF362F">
      <w:pPr>
        <w:spacing w:after="60"/>
      </w:pPr>
      <w:r w:rsidRPr="0031625A">
        <w:rPr>
          <w:u w:val="single"/>
        </w:rPr>
        <w:t>Mercredi</w:t>
      </w:r>
      <w:r>
        <w:t> :</w:t>
      </w:r>
      <w:r>
        <w:tab/>
        <w:t xml:space="preserve"> </w:t>
      </w:r>
      <w:r w:rsidR="00AF362F" w:rsidRPr="0031625A">
        <w:t xml:space="preserve">9h15 à 10h45 </w:t>
      </w:r>
    </w:p>
    <w:p w:rsidR="0031625A" w:rsidRDefault="00AF362F" w:rsidP="0031625A">
      <w:pPr>
        <w:spacing w:after="60"/>
        <w:ind w:left="708" w:firstLine="708"/>
      </w:pPr>
      <w:r w:rsidRPr="0031625A">
        <w:t>11h à 12h30</w:t>
      </w:r>
      <w:r w:rsidR="00223224" w:rsidRPr="0031625A">
        <w:t xml:space="preserve"> </w:t>
      </w:r>
    </w:p>
    <w:p w:rsidR="0031625A" w:rsidRDefault="00AF362F" w:rsidP="0031625A">
      <w:pPr>
        <w:spacing w:after="60"/>
        <w:ind w:left="708" w:firstLine="708"/>
      </w:pPr>
      <w:r w:rsidRPr="0031625A">
        <w:t xml:space="preserve">14h à 15h30 </w:t>
      </w:r>
    </w:p>
    <w:p w:rsidR="0031625A" w:rsidRDefault="00223224" w:rsidP="0031625A">
      <w:pPr>
        <w:spacing w:after="60"/>
        <w:ind w:left="708" w:firstLine="708"/>
      </w:pPr>
      <w:r w:rsidRPr="0031625A">
        <w:t>16h à 17h30</w:t>
      </w:r>
    </w:p>
    <w:p w:rsidR="00AF362F" w:rsidRPr="0031625A" w:rsidRDefault="00223224" w:rsidP="0031625A">
      <w:pPr>
        <w:spacing w:after="60"/>
        <w:ind w:left="708" w:firstLine="708"/>
      </w:pPr>
      <w:r w:rsidRPr="0031625A">
        <w:t>17h45 à 19h15.</w:t>
      </w:r>
    </w:p>
    <w:p w:rsidR="0031625A" w:rsidRDefault="00AF362F" w:rsidP="00AF362F">
      <w:pPr>
        <w:spacing w:after="60"/>
      </w:pPr>
      <w:r w:rsidRPr="0031625A">
        <w:rPr>
          <w:u w:val="single"/>
        </w:rPr>
        <w:t>Jeudi</w:t>
      </w:r>
      <w:r w:rsidRPr="0031625A">
        <w:t> :</w:t>
      </w:r>
      <w:r w:rsidR="0031625A">
        <w:tab/>
      </w:r>
      <w:r w:rsidR="0031625A">
        <w:tab/>
      </w:r>
      <w:r w:rsidR="00223224" w:rsidRPr="0031625A">
        <w:t>10h à</w:t>
      </w:r>
      <w:r w:rsidR="0031625A">
        <w:t xml:space="preserve"> 11h30</w:t>
      </w:r>
    </w:p>
    <w:p w:rsidR="0031625A" w:rsidRDefault="00223224" w:rsidP="00AF362F">
      <w:pPr>
        <w:spacing w:after="60"/>
      </w:pPr>
      <w:r w:rsidRPr="0031625A">
        <w:t xml:space="preserve"> </w:t>
      </w:r>
      <w:r w:rsidR="0031625A">
        <w:tab/>
      </w:r>
      <w:r w:rsidR="0031625A">
        <w:tab/>
        <w:t>1</w:t>
      </w:r>
      <w:r w:rsidRPr="0031625A">
        <w:t>6h à 17h30</w:t>
      </w:r>
    </w:p>
    <w:p w:rsidR="00AF362F" w:rsidRPr="0031625A" w:rsidRDefault="00223224" w:rsidP="0031625A">
      <w:pPr>
        <w:spacing w:after="60"/>
        <w:ind w:left="708" w:firstLine="708"/>
      </w:pPr>
      <w:r w:rsidRPr="0031625A">
        <w:t>17h45 à 19h15.</w:t>
      </w:r>
    </w:p>
    <w:p w:rsidR="0031625A" w:rsidRDefault="00AF362F" w:rsidP="00AF362F">
      <w:pPr>
        <w:spacing w:after="60"/>
      </w:pPr>
      <w:r w:rsidRPr="0031625A">
        <w:rPr>
          <w:u w:val="single"/>
        </w:rPr>
        <w:t>Vendredi</w:t>
      </w:r>
      <w:r w:rsidRPr="0031625A">
        <w:t> :</w:t>
      </w:r>
      <w:r w:rsidR="0031625A">
        <w:tab/>
      </w:r>
      <w:r w:rsidR="00223224" w:rsidRPr="0031625A">
        <w:t xml:space="preserve">16h à 17h30 </w:t>
      </w:r>
    </w:p>
    <w:p w:rsidR="0031625A" w:rsidRDefault="0031625A" w:rsidP="0031625A">
      <w:pPr>
        <w:spacing w:after="60"/>
        <w:ind w:left="708" w:firstLine="708"/>
      </w:pPr>
      <w:r>
        <w:t>17h45 à 19h15</w:t>
      </w:r>
    </w:p>
    <w:p w:rsidR="00AF362F" w:rsidRPr="0031625A" w:rsidRDefault="00623965" w:rsidP="0031625A">
      <w:pPr>
        <w:spacing w:after="60"/>
        <w:ind w:left="708" w:firstLine="708"/>
      </w:pPr>
      <w:r>
        <w:t>1</w:t>
      </w:r>
      <w:r w:rsidR="00223224" w:rsidRPr="0031625A">
        <w:t>9h30 à 2</w:t>
      </w:r>
      <w:r>
        <w:t>1</w:t>
      </w:r>
      <w:r w:rsidR="00223224" w:rsidRPr="0031625A">
        <w:t>h</w:t>
      </w:r>
      <w:r>
        <w:t>00</w:t>
      </w:r>
    </w:p>
    <w:p w:rsidR="00AF362F" w:rsidRDefault="0006109F" w:rsidP="000610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ind w:left="708" w:firstLine="708"/>
      </w:pPr>
      <w:r>
        <w:t xml:space="preserve">          AUCUN ACCES N’EST AUTORISE EN DEHORS DE CES HORAIRES</w:t>
      </w:r>
    </w:p>
    <w:sectPr w:rsidR="00AF362F" w:rsidSect="00442164">
      <w:headerReference w:type="default" r:id="rId8"/>
      <w:footerReference w:type="default" r:id="rId9"/>
      <w:pgSz w:w="11906" w:h="16838"/>
      <w:pgMar w:top="567" w:right="1417" w:bottom="284" w:left="1417" w:header="5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D67" w:rsidRDefault="00A13D67" w:rsidP="0066431B">
      <w:pPr>
        <w:spacing w:after="0" w:line="240" w:lineRule="auto"/>
      </w:pPr>
      <w:r>
        <w:separator/>
      </w:r>
    </w:p>
  </w:endnote>
  <w:endnote w:type="continuationSeparator" w:id="0">
    <w:p w:rsidR="00A13D67" w:rsidRDefault="00A13D67" w:rsidP="00664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C18" w:rsidRDefault="00456C18">
    <w:pPr>
      <w:pStyle w:val="Pieddepage"/>
    </w:pPr>
    <w:r>
      <w:t>L</w:t>
    </w:r>
    <w:r w:rsidR="00A309DB">
      <w:t>a</w:t>
    </w:r>
    <w:r w:rsidR="00800ABA">
      <w:t xml:space="preserve"> Chapelle</w:t>
    </w:r>
    <w:r w:rsidR="00040A65">
      <w:t xml:space="preserve"> le</w:t>
    </w:r>
    <w:r w:rsidR="0093093B">
      <w:t xml:space="preserve"> 03</w:t>
    </w:r>
    <w:r w:rsidR="00040A65">
      <w:t>.</w:t>
    </w:r>
    <w:r w:rsidR="0093093B">
      <w:t>06</w:t>
    </w:r>
    <w:r w:rsidR="00040A65">
      <w:t>.20</w:t>
    </w:r>
    <w:r w:rsidR="0093093B">
      <w:t>20</w:t>
    </w:r>
  </w:p>
  <w:p w:rsidR="00456C18" w:rsidRDefault="00456C1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D67" w:rsidRDefault="00A13D67" w:rsidP="0066431B">
      <w:pPr>
        <w:spacing w:after="0" w:line="240" w:lineRule="auto"/>
      </w:pPr>
      <w:r>
        <w:separator/>
      </w:r>
    </w:p>
  </w:footnote>
  <w:footnote w:type="continuationSeparator" w:id="0">
    <w:p w:rsidR="00A13D67" w:rsidRDefault="00A13D67" w:rsidP="006643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48D" w:rsidRDefault="00D936ED" w:rsidP="0024248D">
    <w:pPr>
      <w:spacing w:after="60"/>
      <w:jc w:val="center"/>
      <w:rPr>
        <w:rFonts w:ascii="Arial" w:hAnsi="Arial" w:cs="Arial"/>
        <w:b/>
        <w:sz w:val="36"/>
        <w:szCs w:val="36"/>
        <w:u w:val="single"/>
      </w:rPr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223CFC31" wp14:editId="18A3988E">
          <wp:simplePos x="0" y="0"/>
          <wp:positionH relativeFrom="column">
            <wp:posOffset>5491480</wp:posOffset>
          </wp:positionH>
          <wp:positionV relativeFrom="paragraph">
            <wp:posOffset>297180</wp:posOffset>
          </wp:positionV>
          <wp:extent cx="771525" cy="752475"/>
          <wp:effectExtent l="0" t="0" r="9525" b="9525"/>
          <wp:wrapThrough wrapText="bothSides">
            <wp:wrapPolygon edited="0">
              <wp:start x="0" y="0"/>
              <wp:lineTo x="0" y="21327"/>
              <wp:lineTo x="21333" y="21327"/>
              <wp:lineTo x="21333" y="0"/>
              <wp:lineTo x="0" y="0"/>
            </wp:wrapPolygon>
          </wp:wrapThrough>
          <wp:docPr id="18" name="Imag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248D"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57202E44" wp14:editId="089BC6C4">
          <wp:simplePos x="0" y="0"/>
          <wp:positionH relativeFrom="column">
            <wp:posOffset>-499745</wp:posOffset>
          </wp:positionH>
          <wp:positionV relativeFrom="paragraph">
            <wp:posOffset>337185</wp:posOffset>
          </wp:positionV>
          <wp:extent cx="895350" cy="723900"/>
          <wp:effectExtent l="0" t="0" r="0" b="0"/>
          <wp:wrapThrough wrapText="bothSides">
            <wp:wrapPolygon edited="0">
              <wp:start x="0" y="0"/>
              <wp:lineTo x="0" y="21032"/>
              <wp:lineTo x="21140" y="21032"/>
              <wp:lineTo x="21140" y="0"/>
              <wp:lineTo x="0" y="0"/>
            </wp:wrapPolygon>
          </wp:wrapThrough>
          <wp:docPr id="17" name="Imag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4248D" w:rsidRPr="00456C18" w:rsidRDefault="00456C18" w:rsidP="0024248D">
    <w:pPr>
      <w:spacing w:after="60"/>
      <w:jc w:val="center"/>
      <w:rPr>
        <w:rFonts w:ascii="Copperplate Gothic Bold" w:hAnsi="Copperplate Gothic Bold" w:cs="Arial"/>
        <w:sz w:val="36"/>
        <w:szCs w:val="36"/>
      </w:rPr>
    </w:pPr>
    <w:r w:rsidRPr="00456C18">
      <w:rPr>
        <w:rFonts w:ascii="Copperplate Gothic Bold" w:hAnsi="Copperplate Gothic Bold" w:cs="Arial"/>
        <w:sz w:val="36"/>
        <w:szCs w:val="36"/>
      </w:rPr>
      <w:t xml:space="preserve">ASCA </w:t>
    </w:r>
    <w:r w:rsidR="0024248D" w:rsidRPr="00456C18">
      <w:rPr>
        <w:rFonts w:ascii="Copperplate Gothic Bold" w:hAnsi="Copperplate Gothic Bold" w:cs="Arial"/>
        <w:sz w:val="36"/>
        <w:szCs w:val="36"/>
      </w:rPr>
      <w:t>L</w:t>
    </w:r>
    <w:r w:rsidRPr="00456C18">
      <w:rPr>
        <w:rFonts w:ascii="Copperplate Gothic Bold" w:hAnsi="Copperplate Gothic Bold" w:cs="Arial"/>
        <w:sz w:val="36"/>
        <w:szCs w:val="36"/>
      </w:rPr>
      <w:t>AVARDIN TENNIS DE TABLE</w:t>
    </w:r>
  </w:p>
  <w:p w:rsidR="00BC0BF5" w:rsidRDefault="00BC0BF5" w:rsidP="00873A6C">
    <w:pPr>
      <w:spacing w:after="60"/>
      <w:jc w:val="center"/>
      <w:rPr>
        <w:b/>
        <w:sz w:val="36"/>
        <w:szCs w:val="36"/>
        <w:u w:val="single"/>
      </w:rPr>
    </w:pPr>
  </w:p>
  <w:p w:rsidR="00456C18" w:rsidRPr="00873A6C" w:rsidRDefault="00456C18" w:rsidP="00873A6C">
    <w:pPr>
      <w:spacing w:after="60"/>
      <w:jc w:val="center"/>
      <w:rPr>
        <w:b/>
        <w:sz w:val="36"/>
        <w:szCs w:val="36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D4274"/>
    <w:multiLevelType w:val="hybridMultilevel"/>
    <w:tmpl w:val="7F3EE0E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6B96A22"/>
    <w:multiLevelType w:val="hybridMultilevel"/>
    <w:tmpl w:val="1096C3F0"/>
    <w:lvl w:ilvl="0" w:tplc="9F82E90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B70E8E"/>
    <w:multiLevelType w:val="hybridMultilevel"/>
    <w:tmpl w:val="6CEE8448"/>
    <w:lvl w:ilvl="0" w:tplc="60AAEDC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380AAC"/>
    <w:multiLevelType w:val="hybridMultilevel"/>
    <w:tmpl w:val="3F284DBC"/>
    <w:lvl w:ilvl="0" w:tplc="C2B88D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403A73"/>
    <w:multiLevelType w:val="hybridMultilevel"/>
    <w:tmpl w:val="180276D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3D7930"/>
    <w:multiLevelType w:val="hybridMultilevel"/>
    <w:tmpl w:val="D09EE5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C031C9"/>
    <w:multiLevelType w:val="hybridMultilevel"/>
    <w:tmpl w:val="82EE79D8"/>
    <w:lvl w:ilvl="0" w:tplc="F09664D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336FE4"/>
    <w:multiLevelType w:val="hybridMultilevel"/>
    <w:tmpl w:val="4BDEDD82"/>
    <w:lvl w:ilvl="0" w:tplc="8794C2F8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EE42C4"/>
    <w:multiLevelType w:val="hybridMultilevel"/>
    <w:tmpl w:val="F424CBEC"/>
    <w:lvl w:ilvl="0" w:tplc="8ACE96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BF5E63"/>
    <w:multiLevelType w:val="hybridMultilevel"/>
    <w:tmpl w:val="BEA693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9A6042"/>
    <w:multiLevelType w:val="hybridMultilevel"/>
    <w:tmpl w:val="276E2A22"/>
    <w:lvl w:ilvl="0" w:tplc="040C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446066EE"/>
    <w:multiLevelType w:val="hybridMultilevel"/>
    <w:tmpl w:val="CE728FDE"/>
    <w:lvl w:ilvl="0" w:tplc="6EEE26CC">
      <w:start w:val="17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E55076"/>
    <w:multiLevelType w:val="hybridMultilevel"/>
    <w:tmpl w:val="23CE105A"/>
    <w:lvl w:ilvl="0" w:tplc="E280028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726EB0"/>
    <w:multiLevelType w:val="hybridMultilevel"/>
    <w:tmpl w:val="93A83244"/>
    <w:lvl w:ilvl="0" w:tplc="406CD98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E77399"/>
    <w:multiLevelType w:val="hybridMultilevel"/>
    <w:tmpl w:val="CEAAFEEC"/>
    <w:lvl w:ilvl="0" w:tplc="8362DED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C93870"/>
    <w:multiLevelType w:val="hybridMultilevel"/>
    <w:tmpl w:val="3CEEF560"/>
    <w:lvl w:ilvl="0" w:tplc="219CA862">
      <w:start w:val="3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8B2445"/>
    <w:multiLevelType w:val="hybridMultilevel"/>
    <w:tmpl w:val="209A1FFE"/>
    <w:lvl w:ilvl="0" w:tplc="B8620048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BE0ED2"/>
    <w:multiLevelType w:val="hybridMultilevel"/>
    <w:tmpl w:val="5D480106"/>
    <w:lvl w:ilvl="0" w:tplc="341CA69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592009"/>
    <w:multiLevelType w:val="hybridMultilevel"/>
    <w:tmpl w:val="E390929A"/>
    <w:lvl w:ilvl="0" w:tplc="B3C2C9A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BC6C94"/>
    <w:multiLevelType w:val="hybridMultilevel"/>
    <w:tmpl w:val="7666979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BB351A"/>
    <w:multiLevelType w:val="hybridMultilevel"/>
    <w:tmpl w:val="5476B1A6"/>
    <w:lvl w:ilvl="0" w:tplc="E0CEF3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C654F9"/>
    <w:multiLevelType w:val="hybridMultilevel"/>
    <w:tmpl w:val="2EA6DC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85340C"/>
    <w:multiLevelType w:val="hybridMultilevel"/>
    <w:tmpl w:val="941ECBB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094168"/>
    <w:multiLevelType w:val="hybridMultilevel"/>
    <w:tmpl w:val="D4A66DBE"/>
    <w:lvl w:ilvl="0" w:tplc="BBC280E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19"/>
  </w:num>
  <w:num w:numId="5">
    <w:abstractNumId w:val="21"/>
  </w:num>
  <w:num w:numId="6">
    <w:abstractNumId w:val="15"/>
  </w:num>
  <w:num w:numId="7">
    <w:abstractNumId w:val="1"/>
  </w:num>
  <w:num w:numId="8">
    <w:abstractNumId w:val="4"/>
  </w:num>
  <w:num w:numId="9">
    <w:abstractNumId w:val="11"/>
  </w:num>
  <w:num w:numId="10">
    <w:abstractNumId w:val="20"/>
  </w:num>
  <w:num w:numId="11">
    <w:abstractNumId w:val="23"/>
  </w:num>
  <w:num w:numId="12">
    <w:abstractNumId w:val="22"/>
  </w:num>
  <w:num w:numId="13">
    <w:abstractNumId w:val="5"/>
  </w:num>
  <w:num w:numId="14">
    <w:abstractNumId w:val="10"/>
  </w:num>
  <w:num w:numId="15">
    <w:abstractNumId w:val="13"/>
  </w:num>
  <w:num w:numId="16">
    <w:abstractNumId w:val="14"/>
  </w:num>
  <w:num w:numId="17">
    <w:abstractNumId w:val="6"/>
  </w:num>
  <w:num w:numId="18">
    <w:abstractNumId w:val="17"/>
  </w:num>
  <w:num w:numId="19">
    <w:abstractNumId w:val="18"/>
  </w:num>
  <w:num w:numId="20">
    <w:abstractNumId w:val="2"/>
  </w:num>
  <w:num w:numId="21">
    <w:abstractNumId w:val="12"/>
  </w:num>
  <w:num w:numId="22">
    <w:abstractNumId w:val="8"/>
  </w:num>
  <w:num w:numId="23">
    <w:abstractNumId w:val="16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38E"/>
    <w:rsid w:val="0000290D"/>
    <w:rsid w:val="00007225"/>
    <w:rsid w:val="0000772F"/>
    <w:rsid w:val="000155F5"/>
    <w:rsid w:val="00023E5C"/>
    <w:rsid w:val="00035DFE"/>
    <w:rsid w:val="00040A65"/>
    <w:rsid w:val="00054130"/>
    <w:rsid w:val="0006095C"/>
    <w:rsid w:val="0006109F"/>
    <w:rsid w:val="00085242"/>
    <w:rsid w:val="00093ADC"/>
    <w:rsid w:val="0009480F"/>
    <w:rsid w:val="0009706E"/>
    <w:rsid w:val="000A0B1D"/>
    <w:rsid w:val="000B6371"/>
    <w:rsid w:val="000D6CC8"/>
    <w:rsid w:val="000E63DE"/>
    <w:rsid w:val="000F634F"/>
    <w:rsid w:val="000F6C9C"/>
    <w:rsid w:val="00100172"/>
    <w:rsid w:val="00102DFD"/>
    <w:rsid w:val="0010350B"/>
    <w:rsid w:val="00105EDD"/>
    <w:rsid w:val="00106EA2"/>
    <w:rsid w:val="0011298D"/>
    <w:rsid w:val="00115644"/>
    <w:rsid w:val="00127468"/>
    <w:rsid w:val="001303E4"/>
    <w:rsid w:val="0014177C"/>
    <w:rsid w:val="0014557B"/>
    <w:rsid w:val="00151BE9"/>
    <w:rsid w:val="00154676"/>
    <w:rsid w:val="00161D5D"/>
    <w:rsid w:val="00163D02"/>
    <w:rsid w:val="00165726"/>
    <w:rsid w:val="0017066D"/>
    <w:rsid w:val="00185370"/>
    <w:rsid w:val="001874EC"/>
    <w:rsid w:val="00192C6A"/>
    <w:rsid w:val="001962E6"/>
    <w:rsid w:val="001A1E44"/>
    <w:rsid w:val="001A32A4"/>
    <w:rsid w:val="001A76B6"/>
    <w:rsid w:val="001B1712"/>
    <w:rsid w:val="001D5E5A"/>
    <w:rsid w:val="00200BEA"/>
    <w:rsid w:val="0021314B"/>
    <w:rsid w:val="00223224"/>
    <w:rsid w:val="002269E9"/>
    <w:rsid w:val="00233836"/>
    <w:rsid w:val="00235326"/>
    <w:rsid w:val="00237D8E"/>
    <w:rsid w:val="002402DF"/>
    <w:rsid w:val="00240559"/>
    <w:rsid w:val="0024248D"/>
    <w:rsid w:val="002504D6"/>
    <w:rsid w:val="00254C47"/>
    <w:rsid w:val="00254FA5"/>
    <w:rsid w:val="0026108E"/>
    <w:rsid w:val="0027383B"/>
    <w:rsid w:val="00281A65"/>
    <w:rsid w:val="002B132B"/>
    <w:rsid w:val="002B2FD6"/>
    <w:rsid w:val="002B56FB"/>
    <w:rsid w:val="002C3695"/>
    <w:rsid w:val="002C69F1"/>
    <w:rsid w:val="002D446B"/>
    <w:rsid w:val="002E3C77"/>
    <w:rsid w:val="002F25EA"/>
    <w:rsid w:val="00304099"/>
    <w:rsid w:val="0031625A"/>
    <w:rsid w:val="003213D3"/>
    <w:rsid w:val="00324DD0"/>
    <w:rsid w:val="00325B69"/>
    <w:rsid w:val="00342376"/>
    <w:rsid w:val="00351248"/>
    <w:rsid w:val="0035136B"/>
    <w:rsid w:val="003659D2"/>
    <w:rsid w:val="003833D3"/>
    <w:rsid w:val="00391923"/>
    <w:rsid w:val="003A3719"/>
    <w:rsid w:val="003A4792"/>
    <w:rsid w:val="003B638E"/>
    <w:rsid w:val="003B7D23"/>
    <w:rsid w:val="003C3041"/>
    <w:rsid w:val="003D3891"/>
    <w:rsid w:val="003E1C3B"/>
    <w:rsid w:val="003E6166"/>
    <w:rsid w:val="003F16DB"/>
    <w:rsid w:val="003F44CA"/>
    <w:rsid w:val="003F4E01"/>
    <w:rsid w:val="00422717"/>
    <w:rsid w:val="004268B8"/>
    <w:rsid w:val="00426C86"/>
    <w:rsid w:val="004367B5"/>
    <w:rsid w:val="004413B9"/>
    <w:rsid w:val="00442164"/>
    <w:rsid w:val="00453079"/>
    <w:rsid w:val="00453838"/>
    <w:rsid w:val="004539AE"/>
    <w:rsid w:val="00456C18"/>
    <w:rsid w:val="004604BF"/>
    <w:rsid w:val="00466034"/>
    <w:rsid w:val="00470943"/>
    <w:rsid w:val="00474615"/>
    <w:rsid w:val="00480BB9"/>
    <w:rsid w:val="0048149D"/>
    <w:rsid w:val="0049581A"/>
    <w:rsid w:val="004A2E08"/>
    <w:rsid w:val="004A3F18"/>
    <w:rsid w:val="004A57C8"/>
    <w:rsid w:val="004B35C7"/>
    <w:rsid w:val="004B3FD1"/>
    <w:rsid w:val="004C31FB"/>
    <w:rsid w:val="004C4159"/>
    <w:rsid w:val="004D3BE3"/>
    <w:rsid w:val="004E1C12"/>
    <w:rsid w:val="004E3FE1"/>
    <w:rsid w:val="004E526B"/>
    <w:rsid w:val="00502E8F"/>
    <w:rsid w:val="005054A1"/>
    <w:rsid w:val="00521505"/>
    <w:rsid w:val="00524AF5"/>
    <w:rsid w:val="00544908"/>
    <w:rsid w:val="00552EC9"/>
    <w:rsid w:val="00556BD9"/>
    <w:rsid w:val="005675C5"/>
    <w:rsid w:val="00572684"/>
    <w:rsid w:val="00573607"/>
    <w:rsid w:val="005764C0"/>
    <w:rsid w:val="005B521A"/>
    <w:rsid w:val="005B5B9A"/>
    <w:rsid w:val="005B6E02"/>
    <w:rsid w:val="005C0FD0"/>
    <w:rsid w:val="005C3AF0"/>
    <w:rsid w:val="005E3276"/>
    <w:rsid w:val="005E7EE6"/>
    <w:rsid w:val="00617189"/>
    <w:rsid w:val="00617EA0"/>
    <w:rsid w:val="00623965"/>
    <w:rsid w:val="00634211"/>
    <w:rsid w:val="00636B96"/>
    <w:rsid w:val="006440B9"/>
    <w:rsid w:val="00656223"/>
    <w:rsid w:val="006606B4"/>
    <w:rsid w:val="0066431B"/>
    <w:rsid w:val="00675F6C"/>
    <w:rsid w:val="00680248"/>
    <w:rsid w:val="006A7C61"/>
    <w:rsid w:val="006B164D"/>
    <w:rsid w:val="006B3BA3"/>
    <w:rsid w:val="006B6B72"/>
    <w:rsid w:val="006C69F4"/>
    <w:rsid w:val="006D280F"/>
    <w:rsid w:val="006E33FF"/>
    <w:rsid w:val="006E4248"/>
    <w:rsid w:val="006F100D"/>
    <w:rsid w:val="006F4313"/>
    <w:rsid w:val="00704EEF"/>
    <w:rsid w:val="00706CDE"/>
    <w:rsid w:val="00707C97"/>
    <w:rsid w:val="00711E99"/>
    <w:rsid w:val="00717D96"/>
    <w:rsid w:val="007410E7"/>
    <w:rsid w:val="007635AE"/>
    <w:rsid w:val="00771F80"/>
    <w:rsid w:val="00792B8F"/>
    <w:rsid w:val="007944D4"/>
    <w:rsid w:val="007A37AA"/>
    <w:rsid w:val="007B0218"/>
    <w:rsid w:val="007B277F"/>
    <w:rsid w:val="007C0874"/>
    <w:rsid w:val="007C0DBE"/>
    <w:rsid w:val="007C6037"/>
    <w:rsid w:val="007C722B"/>
    <w:rsid w:val="007C7F4F"/>
    <w:rsid w:val="007D142A"/>
    <w:rsid w:val="007D4C94"/>
    <w:rsid w:val="007F24D0"/>
    <w:rsid w:val="007F4F3A"/>
    <w:rsid w:val="00800ABA"/>
    <w:rsid w:val="008013B5"/>
    <w:rsid w:val="008068F1"/>
    <w:rsid w:val="0080732B"/>
    <w:rsid w:val="00810EA2"/>
    <w:rsid w:val="00813394"/>
    <w:rsid w:val="00821892"/>
    <w:rsid w:val="00824102"/>
    <w:rsid w:val="00834CAD"/>
    <w:rsid w:val="0084317F"/>
    <w:rsid w:val="0085361C"/>
    <w:rsid w:val="00856FD1"/>
    <w:rsid w:val="0085789C"/>
    <w:rsid w:val="008709B1"/>
    <w:rsid w:val="00873A6C"/>
    <w:rsid w:val="00887C55"/>
    <w:rsid w:val="008A55A1"/>
    <w:rsid w:val="008C4D49"/>
    <w:rsid w:val="008D315C"/>
    <w:rsid w:val="008E632D"/>
    <w:rsid w:val="008F6FC2"/>
    <w:rsid w:val="00910122"/>
    <w:rsid w:val="00911F21"/>
    <w:rsid w:val="00915163"/>
    <w:rsid w:val="00923389"/>
    <w:rsid w:val="00925280"/>
    <w:rsid w:val="0093093B"/>
    <w:rsid w:val="00936BB5"/>
    <w:rsid w:val="00937820"/>
    <w:rsid w:val="0094296A"/>
    <w:rsid w:val="0096169F"/>
    <w:rsid w:val="009660DB"/>
    <w:rsid w:val="00970B30"/>
    <w:rsid w:val="009779A6"/>
    <w:rsid w:val="00981CD1"/>
    <w:rsid w:val="00991B28"/>
    <w:rsid w:val="00994CBD"/>
    <w:rsid w:val="00997210"/>
    <w:rsid w:val="009A08EB"/>
    <w:rsid w:val="009A1659"/>
    <w:rsid w:val="009B019D"/>
    <w:rsid w:val="009B39EF"/>
    <w:rsid w:val="009B6265"/>
    <w:rsid w:val="009B6ACC"/>
    <w:rsid w:val="009C5B11"/>
    <w:rsid w:val="009C79B1"/>
    <w:rsid w:val="009D26DB"/>
    <w:rsid w:val="009D62BA"/>
    <w:rsid w:val="009E096C"/>
    <w:rsid w:val="009E5AE6"/>
    <w:rsid w:val="009E72C1"/>
    <w:rsid w:val="00A052A2"/>
    <w:rsid w:val="00A10665"/>
    <w:rsid w:val="00A1275F"/>
    <w:rsid w:val="00A13D67"/>
    <w:rsid w:val="00A22EDC"/>
    <w:rsid w:val="00A309DB"/>
    <w:rsid w:val="00A316A9"/>
    <w:rsid w:val="00A34DFE"/>
    <w:rsid w:val="00A43A0B"/>
    <w:rsid w:val="00A46B24"/>
    <w:rsid w:val="00A507E1"/>
    <w:rsid w:val="00A60551"/>
    <w:rsid w:val="00A626B9"/>
    <w:rsid w:val="00A62BF4"/>
    <w:rsid w:val="00A661FE"/>
    <w:rsid w:val="00A772CD"/>
    <w:rsid w:val="00A812CA"/>
    <w:rsid w:val="00A840C0"/>
    <w:rsid w:val="00A9143B"/>
    <w:rsid w:val="00A9484C"/>
    <w:rsid w:val="00A95E5F"/>
    <w:rsid w:val="00AA0689"/>
    <w:rsid w:val="00AA706D"/>
    <w:rsid w:val="00AA7817"/>
    <w:rsid w:val="00AC03B7"/>
    <w:rsid w:val="00AC311D"/>
    <w:rsid w:val="00AC384C"/>
    <w:rsid w:val="00AD0CBC"/>
    <w:rsid w:val="00AD4439"/>
    <w:rsid w:val="00AE50E5"/>
    <w:rsid w:val="00AE5684"/>
    <w:rsid w:val="00AF362F"/>
    <w:rsid w:val="00AF367F"/>
    <w:rsid w:val="00AF611B"/>
    <w:rsid w:val="00B21C2E"/>
    <w:rsid w:val="00B21FF4"/>
    <w:rsid w:val="00B403D7"/>
    <w:rsid w:val="00B42E1F"/>
    <w:rsid w:val="00B4378D"/>
    <w:rsid w:val="00B47805"/>
    <w:rsid w:val="00B62056"/>
    <w:rsid w:val="00B6635C"/>
    <w:rsid w:val="00B70143"/>
    <w:rsid w:val="00B76378"/>
    <w:rsid w:val="00B82DC6"/>
    <w:rsid w:val="00B9286A"/>
    <w:rsid w:val="00BA0182"/>
    <w:rsid w:val="00BA3EB9"/>
    <w:rsid w:val="00BA422C"/>
    <w:rsid w:val="00BA479D"/>
    <w:rsid w:val="00BB050A"/>
    <w:rsid w:val="00BB27EF"/>
    <w:rsid w:val="00BC0BF5"/>
    <w:rsid w:val="00BC439A"/>
    <w:rsid w:val="00BF2446"/>
    <w:rsid w:val="00C020E2"/>
    <w:rsid w:val="00C028A9"/>
    <w:rsid w:val="00C06087"/>
    <w:rsid w:val="00C10695"/>
    <w:rsid w:val="00C129C0"/>
    <w:rsid w:val="00C15592"/>
    <w:rsid w:val="00C159DE"/>
    <w:rsid w:val="00C208AF"/>
    <w:rsid w:val="00C255F0"/>
    <w:rsid w:val="00C33DB5"/>
    <w:rsid w:val="00C34DE0"/>
    <w:rsid w:val="00C35216"/>
    <w:rsid w:val="00C37B4D"/>
    <w:rsid w:val="00C41EA6"/>
    <w:rsid w:val="00C470FA"/>
    <w:rsid w:val="00C54390"/>
    <w:rsid w:val="00C5473B"/>
    <w:rsid w:val="00C55789"/>
    <w:rsid w:val="00C82FEA"/>
    <w:rsid w:val="00C87657"/>
    <w:rsid w:val="00C87CF9"/>
    <w:rsid w:val="00CB291C"/>
    <w:rsid w:val="00CC39B7"/>
    <w:rsid w:val="00CC543C"/>
    <w:rsid w:val="00CD3BAA"/>
    <w:rsid w:val="00CD5671"/>
    <w:rsid w:val="00CD6DBF"/>
    <w:rsid w:val="00CE08C4"/>
    <w:rsid w:val="00CE0AEF"/>
    <w:rsid w:val="00CE1C51"/>
    <w:rsid w:val="00CE4CBB"/>
    <w:rsid w:val="00CE75A2"/>
    <w:rsid w:val="00CF04AE"/>
    <w:rsid w:val="00CF05AD"/>
    <w:rsid w:val="00D2286D"/>
    <w:rsid w:val="00D273C3"/>
    <w:rsid w:val="00D357DF"/>
    <w:rsid w:val="00D35A5E"/>
    <w:rsid w:val="00D57DCD"/>
    <w:rsid w:val="00D64FF1"/>
    <w:rsid w:val="00D70921"/>
    <w:rsid w:val="00D756C0"/>
    <w:rsid w:val="00D80D69"/>
    <w:rsid w:val="00D8179F"/>
    <w:rsid w:val="00D855F5"/>
    <w:rsid w:val="00D936ED"/>
    <w:rsid w:val="00DA1B9A"/>
    <w:rsid w:val="00DA2464"/>
    <w:rsid w:val="00DA5366"/>
    <w:rsid w:val="00DB1F40"/>
    <w:rsid w:val="00DC725D"/>
    <w:rsid w:val="00DD375B"/>
    <w:rsid w:val="00DD4A87"/>
    <w:rsid w:val="00DE05A4"/>
    <w:rsid w:val="00DF5FC6"/>
    <w:rsid w:val="00E0058F"/>
    <w:rsid w:val="00E138CD"/>
    <w:rsid w:val="00E15C65"/>
    <w:rsid w:val="00E30785"/>
    <w:rsid w:val="00E42F2A"/>
    <w:rsid w:val="00E52B28"/>
    <w:rsid w:val="00E5420A"/>
    <w:rsid w:val="00E571FD"/>
    <w:rsid w:val="00E651C9"/>
    <w:rsid w:val="00E65DD1"/>
    <w:rsid w:val="00E665A6"/>
    <w:rsid w:val="00E81B87"/>
    <w:rsid w:val="00E83F6B"/>
    <w:rsid w:val="00E9228B"/>
    <w:rsid w:val="00E92920"/>
    <w:rsid w:val="00EA1D69"/>
    <w:rsid w:val="00EA1DB0"/>
    <w:rsid w:val="00EA44AD"/>
    <w:rsid w:val="00EA51A4"/>
    <w:rsid w:val="00EC6319"/>
    <w:rsid w:val="00ED19A3"/>
    <w:rsid w:val="00ED60A9"/>
    <w:rsid w:val="00EF18A6"/>
    <w:rsid w:val="00EF1A1F"/>
    <w:rsid w:val="00EF1BE5"/>
    <w:rsid w:val="00EF2EDC"/>
    <w:rsid w:val="00EF3675"/>
    <w:rsid w:val="00EF6287"/>
    <w:rsid w:val="00F015FB"/>
    <w:rsid w:val="00F023B8"/>
    <w:rsid w:val="00F116B0"/>
    <w:rsid w:val="00F15C22"/>
    <w:rsid w:val="00F177DE"/>
    <w:rsid w:val="00F21B54"/>
    <w:rsid w:val="00F26CF1"/>
    <w:rsid w:val="00F34DD3"/>
    <w:rsid w:val="00F352E3"/>
    <w:rsid w:val="00F35B03"/>
    <w:rsid w:val="00F43036"/>
    <w:rsid w:val="00F447B5"/>
    <w:rsid w:val="00F6423A"/>
    <w:rsid w:val="00F720E0"/>
    <w:rsid w:val="00F8139E"/>
    <w:rsid w:val="00F930D7"/>
    <w:rsid w:val="00F94E40"/>
    <w:rsid w:val="00FA037E"/>
    <w:rsid w:val="00FB1ACE"/>
    <w:rsid w:val="00FB51A6"/>
    <w:rsid w:val="00FC1162"/>
    <w:rsid w:val="00FC289A"/>
    <w:rsid w:val="00FD56E6"/>
    <w:rsid w:val="00FE3212"/>
    <w:rsid w:val="00FE5D05"/>
    <w:rsid w:val="00FE5E00"/>
    <w:rsid w:val="00FF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A6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643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431B"/>
  </w:style>
  <w:style w:type="paragraph" w:styleId="Pieddepage">
    <w:name w:val="footer"/>
    <w:basedOn w:val="Normal"/>
    <w:link w:val="PieddepageCar"/>
    <w:uiPriority w:val="99"/>
    <w:unhideWhenUsed/>
    <w:rsid w:val="006643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431B"/>
  </w:style>
  <w:style w:type="paragraph" w:styleId="Textedebulles">
    <w:name w:val="Balloon Text"/>
    <w:basedOn w:val="Normal"/>
    <w:link w:val="TextedebullesCar"/>
    <w:uiPriority w:val="99"/>
    <w:semiHidden/>
    <w:unhideWhenUsed/>
    <w:rsid w:val="00BC0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0BF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F44CA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unhideWhenUsed/>
    <w:rsid w:val="00F94E40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F94E40"/>
    <w:rPr>
      <w:rFonts w:ascii="Calibri" w:hAnsi="Calibri"/>
      <w:szCs w:val="21"/>
    </w:rPr>
  </w:style>
  <w:style w:type="character" w:styleId="Lienhypertexte">
    <w:name w:val="Hyperlink"/>
    <w:basedOn w:val="Policepardfaut"/>
    <w:uiPriority w:val="99"/>
    <w:unhideWhenUsed/>
    <w:rsid w:val="00502E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A6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643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431B"/>
  </w:style>
  <w:style w:type="paragraph" w:styleId="Pieddepage">
    <w:name w:val="footer"/>
    <w:basedOn w:val="Normal"/>
    <w:link w:val="PieddepageCar"/>
    <w:uiPriority w:val="99"/>
    <w:unhideWhenUsed/>
    <w:rsid w:val="006643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431B"/>
  </w:style>
  <w:style w:type="paragraph" w:styleId="Textedebulles">
    <w:name w:val="Balloon Text"/>
    <w:basedOn w:val="Normal"/>
    <w:link w:val="TextedebullesCar"/>
    <w:uiPriority w:val="99"/>
    <w:semiHidden/>
    <w:unhideWhenUsed/>
    <w:rsid w:val="00BC0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0BF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F44CA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unhideWhenUsed/>
    <w:rsid w:val="00F94E40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F94E40"/>
    <w:rPr>
      <w:rFonts w:ascii="Calibri" w:hAnsi="Calibri"/>
      <w:szCs w:val="21"/>
    </w:rPr>
  </w:style>
  <w:style w:type="character" w:styleId="Lienhypertexte">
    <w:name w:val="Hyperlink"/>
    <w:basedOn w:val="Policepardfaut"/>
    <w:uiPriority w:val="99"/>
    <w:unhideWhenUsed/>
    <w:rsid w:val="00502E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5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213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EVAIN Antoine</dc:creator>
  <cp:lastModifiedBy>DIPROCERAM</cp:lastModifiedBy>
  <cp:revision>8</cp:revision>
  <cp:lastPrinted>2017-09-01T13:56:00Z</cp:lastPrinted>
  <dcterms:created xsi:type="dcterms:W3CDTF">2020-06-03T08:44:00Z</dcterms:created>
  <dcterms:modified xsi:type="dcterms:W3CDTF">2020-06-05T13:56:00Z</dcterms:modified>
</cp:coreProperties>
</file>